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5A16" w14:textId="77777777" w:rsidR="00303547" w:rsidRDefault="00303547">
      <w:bookmarkStart w:id="0" w:name="_GoBack"/>
      <w:bookmarkEnd w:id="0"/>
    </w:p>
    <w:tbl>
      <w:tblPr>
        <w:tblpPr w:leftFromText="141" w:rightFromText="141" w:vertAnchor="text" w:horzAnchor="page" w:tblpX="1112" w:tblpY="109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660"/>
        <w:gridCol w:w="1418"/>
        <w:gridCol w:w="1808"/>
        <w:gridCol w:w="2444"/>
        <w:gridCol w:w="1560"/>
        <w:gridCol w:w="1701"/>
        <w:gridCol w:w="1711"/>
      </w:tblGrid>
      <w:tr w:rsidR="00C72922" w:rsidRPr="002F675B" w14:paraId="027AA9A0" w14:textId="77777777" w:rsidTr="00AB2BA8">
        <w:trPr>
          <w:trHeight w:val="2678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2681B49E" w14:textId="77777777"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8FAD4D5" w14:textId="77777777" w:rsidR="002F675B" w:rsidRPr="00C72922" w:rsidRDefault="002F675B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 i </w:t>
            </w:r>
            <w:r w:rsid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azwisko</w:t>
            </w:r>
          </w:p>
          <w:p w14:paraId="29C3DB81" w14:textId="77777777" w:rsidR="00BA0A8D" w:rsidRPr="00C72922" w:rsidRDefault="00BA0A8D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9C89B75" w14:textId="77777777" w:rsidR="00BA0A8D" w:rsidRPr="00C72922" w:rsidRDefault="00BA0A8D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Name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urname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0000CF2B" w14:textId="77777777"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A185B2B" w14:textId="77777777" w:rsidR="00BA0A8D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Obywatelstwo</w:t>
            </w:r>
          </w:p>
          <w:p w14:paraId="536E6374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Citizenship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4CEA30CE" w14:textId="77777777" w:rsidR="002F675B" w:rsidRPr="00C72922" w:rsidRDefault="002F675B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F5F3C9B" w14:textId="77777777" w:rsidR="002F675B" w:rsidRPr="00C72922" w:rsidRDefault="002F675B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urodzenia</w:t>
            </w:r>
          </w:p>
          <w:p w14:paraId="13A4E41F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7D03CA0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irth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4AB284EA" w14:textId="77777777" w:rsidR="00BA0A8D" w:rsidRPr="00C72922" w:rsidRDefault="00BA0A8D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DA1E717" w14:textId="77777777" w:rsidR="00BA0A8D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Polski n</w:t>
            </w:r>
            <w:r w:rsidR="00BA0A8D"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ume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="00BA0A8D"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tel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efonu</w:t>
            </w:r>
          </w:p>
          <w:p w14:paraId="072B2E48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E9B3A3A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Polish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hone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767E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umber</w:t>
            </w:r>
            <w:proofErr w:type="spellEnd"/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4159425" w14:textId="77777777"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aktualnego pobytu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ruch bezwizowy/ wiza polska/ wiza 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Schengen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/karta pobytu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14:paraId="0AE11773" w14:textId="77777777" w:rsidR="00AB2BA8" w:rsidRPr="00C72922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84D5F9B" w14:textId="77777777" w:rsidR="00BA0A8D" w:rsidRPr="00C72922" w:rsidRDefault="00BA0A8D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b/>
                <w:bCs/>
              </w:rPr>
              <w:t>Current</w:t>
            </w:r>
            <w:proofErr w:type="spellEnd"/>
            <w:r w:rsidRPr="00C72922">
              <w:rPr>
                <w:b/>
                <w:bCs/>
              </w:rPr>
              <w:t xml:space="preserve"> </w:t>
            </w:r>
            <w:proofErr w:type="spellStart"/>
            <w:r w:rsidRPr="00C72922">
              <w:rPr>
                <w:b/>
                <w:bCs/>
              </w:rPr>
              <w:t>basic</w:t>
            </w:r>
            <w:proofErr w:type="spellEnd"/>
            <w:r w:rsidRPr="00C72922">
              <w:rPr>
                <w:b/>
                <w:bCs/>
              </w:rPr>
              <w:t xml:space="preserve"> of </w:t>
            </w:r>
            <w:proofErr w:type="spellStart"/>
            <w:r w:rsidRPr="00C72922">
              <w:rPr>
                <w:b/>
                <w:bCs/>
              </w:rPr>
              <w:t>legal</w:t>
            </w:r>
            <w:proofErr w:type="spellEnd"/>
            <w:r w:rsidRPr="00C72922">
              <w:rPr>
                <w:b/>
                <w:bCs/>
              </w:rPr>
              <w:t xml:space="preserve"> </w:t>
            </w:r>
            <w:proofErr w:type="spellStart"/>
            <w:r w:rsidRPr="00C72922">
              <w:rPr>
                <w:b/>
                <w:bCs/>
              </w:rPr>
              <w:t>stay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4B59AC6D" w14:textId="77777777"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A38B9D3" w14:textId="77777777"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D3DA086" w14:textId="77777777"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Legalny pobyt do</w:t>
            </w:r>
            <w:r w:rsid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</w:t>
            </w:r>
          </w:p>
          <w:p w14:paraId="404442D2" w14:textId="77777777"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5C43BCC" w14:textId="77777777" w:rsidR="00BA0A8D" w:rsidRDefault="00BA0A8D" w:rsidP="00BA0A8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C72922">
              <w:rPr>
                <w:b/>
                <w:bCs/>
              </w:rPr>
              <w:t>Legal</w:t>
            </w:r>
            <w:proofErr w:type="spellEnd"/>
            <w:r w:rsidRPr="00C72922">
              <w:rPr>
                <w:b/>
                <w:bCs/>
              </w:rPr>
              <w:t xml:space="preserve"> </w:t>
            </w:r>
            <w:proofErr w:type="spellStart"/>
            <w:r w:rsidRPr="00C72922">
              <w:rPr>
                <w:b/>
                <w:bCs/>
              </w:rPr>
              <w:t>stay</w:t>
            </w:r>
            <w:proofErr w:type="spellEnd"/>
            <w:r w:rsidRPr="00C72922">
              <w:rPr>
                <w:b/>
                <w:bCs/>
              </w:rPr>
              <w:t xml:space="preserve"> to</w:t>
            </w:r>
            <w:r w:rsidR="00C72922">
              <w:rPr>
                <w:b/>
                <w:bCs/>
              </w:rPr>
              <w:t>.</w:t>
            </w:r>
            <w:r w:rsidRPr="00C72922">
              <w:rPr>
                <w:b/>
                <w:bCs/>
              </w:rPr>
              <w:t>..</w:t>
            </w:r>
          </w:p>
          <w:p w14:paraId="2EAC36B0" w14:textId="6AD85735" w:rsidR="00A96687" w:rsidRDefault="00C72922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dd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-mm-</w:t>
            </w: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rrrr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2436BBDB" w14:textId="0FA05865" w:rsidR="00C72922" w:rsidRPr="00C72922" w:rsidRDefault="00433674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6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specustawa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4336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UKR</w:t>
            </w:r>
            <w:r w:rsidR="00A96687" w:rsidRPr="004336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  <w:r w:rsidR="00C72922" w:rsidRPr="004336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14:paraId="62D1839E" w14:textId="77777777"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1AB3340B" w14:textId="77777777"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7E05632" w14:textId="77777777" w:rsidR="002F675B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Cel pobytowy składanego wniosku</w:t>
            </w:r>
          </w:p>
          <w:p w14:paraId="2457B1F4" w14:textId="77777777"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352A5CC" w14:textId="77777777"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urpose</w:t>
            </w:r>
            <w:proofErr w:type="spellEnd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the </w:t>
            </w:r>
            <w:proofErr w:type="spellStart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application</w:t>
            </w:r>
            <w:proofErr w:type="spellEnd"/>
          </w:p>
          <w:p w14:paraId="24AF59E1" w14:textId="77777777"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e.g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studies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14:paraId="7617CD40" w14:textId="77777777" w:rsid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A29F927" w14:textId="77777777" w:rsidR="00C72922" w:rsidRPr="00C72922" w:rsidRDefault="00C7292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14:paraId="07480C09" w14:textId="77777777" w:rsidR="002F675B" w:rsidRPr="00C72922" w:rsidRDefault="002F675B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20277F4" w14:textId="77777777" w:rsidR="002F675B" w:rsidRDefault="002F675B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Miejsce złożenia wniosku </w:t>
            </w:r>
          </w:p>
          <w:p w14:paraId="63C0BECE" w14:textId="77777777" w:rsidR="00AB2BA8" w:rsidRDefault="00AB2BA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464C5B7" w14:textId="77777777" w:rsidR="00AB2BA8" w:rsidRDefault="00AB2BA8" w:rsidP="00BA0A8D">
            <w:pPr>
              <w:spacing w:after="0" w:line="240" w:lineRule="auto"/>
              <w:jc w:val="center"/>
              <w:rPr>
                <w:rStyle w:val="shorttext"/>
                <w:rFonts w:cstheme="minorHAnsi"/>
                <w:b/>
                <w:lang w:val="en"/>
              </w:rPr>
            </w:pPr>
            <w:r>
              <w:rPr>
                <w:rStyle w:val="shorttext"/>
                <w:rFonts w:cstheme="minorHAnsi"/>
                <w:b/>
                <w:lang w:val="en"/>
              </w:rPr>
              <w:t>P</w:t>
            </w:r>
            <w:r w:rsidRPr="00767E2A">
              <w:rPr>
                <w:rStyle w:val="shorttext"/>
                <w:rFonts w:cstheme="minorHAnsi"/>
                <w:b/>
                <w:lang w:val="en"/>
              </w:rPr>
              <w:t xml:space="preserve">lace of submission of application </w:t>
            </w:r>
            <w:r>
              <w:rPr>
                <w:rStyle w:val="shorttext"/>
                <w:rFonts w:cstheme="minorHAnsi"/>
                <w:b/>
                <w:lang w:val="en"/>
              </w:rPr>
              <w:t>**</w:t>
            </w:r>
          </w:p>
          <w:p w14:paraId="5901F85D" w14:textId="77777777" w:rsidR="00B32EC2" w:rsidRDefault="00B32EC2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(Kraków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3BA1DD6E" w14:textId="77777777" w:rsidR="00B32EC2" w:rsidRDefault="00B32EC2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Nowy Sącz)</w:t>
            </w:r>
          </w:p>
          <w:p w14:paraId="4BB8900A" w14:textId="77777777" w:rsidR="00B32EC2" w:rsidRPr="00C72922" w:rsidRDefault="00B32EC2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2F675B" w:rsidRPr="002F675B" w14:paraId="4F5B852B" w14:textId="77777777" w:rsidTr="00C72922">
        <w:trPr>
          <w:trHeight w:val="153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185F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C5AA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CA60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8085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4F45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BEA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07F8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8798" w14:textId="77777777" w:rsidR="002F675B" w:rsidRPr="002F675B" w:rsidRDefault="002F675B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</w:tr>
    </w:tbl>
    <w:p w14:paraId="0510B03F" w14:textId="77777777" w:rsidR="00C72922" w:rsidRDefault="00C72922" w:rsidP="00C72922"/>
    <w:p w14:paraId="760917A0" w14:textId="77777777" w:rsidR="00433674" w:rsidRDefault="00C72922" w:rsidP="00433674">
      <w:r>
        <w:t xml:space="preserve">*np. </w:t>
      </w:r>
      <w:r w:rsidRPr="007D5049">
        <w:rPr>
          <w:b/>
        </w:rPr>
        <w:t>23.08.2022</w:t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</w:t>
      </w:r>
    </w:p>
    <w:p w14:paraId="26BF151B" w14:textId="666954C1" w:rsidR="00A96687" w:rsidRPr="006B476E" w:rsidRDefault="00A96687" w:rsidP="009309DF">
      <w:r>
        <w:br/>
      </w:r>
      <w:r w:rsidRPr="00433674">
        <w:t xml:space="preserve">Jeżeli jesteś obywatelem Ukrainy i </w:t>
      </w:r>
      <w:r w:rsidR="006C5C74">
        <w:t>T</w:t>
      </w:r>
      <w:r w:rsidRPr="00433674">
        <w:t>wój pobyt został przedłużony z mocy prawa, wpisz „</w:t>
      </w:r>
      <w:r w:rsidR="00433674" w:rsidRPr="00433674">
        <w:t>specustawa UKR</w:t>
      </w:r>
      <w:r w:rsidRPr="00433674">
        <w:t>”.</w:t>
      </w:r>
      <w:r w:rsidR="009309DF">
        <w:br/>
      </w:r>
      <w:proofErr w:type="spellStart"/>
      <w:r w:rsidRPr="00433674">
        <w:t>If</w:t>
      </w:r>
      <w:proofErr w:type="spellEnd"/>
      <w:r w:rsidRPr="00433674">
        <w:t xml:space="preserve"> </w:t>
      </w:r>
      <w:proofErr w:type="spellStart"/>
      <w:r w:rsidRPr="00433674">
        <w:t>you</w:t>
      </w:r>
      <w:proofErr w:type="spellEnd"/>
      <w:r w:rsidRPr="00433674">
        <w:t xml:space="preserve"> </w:t>
      </w:r>
      <w:proofErr w:type="spellStart"/>
      <w:r w:rsidRPr="00433674">
        <w:t>are</w:t>
      </w:r>
      <w:proofErr w:type="spellEnd"/>
      <w:r w:rsidRPr="00433674">
        <w:t xml:space="preserve"> a </w:t>
      </w:r>
      <w:proofErr w:type="spellStart"/>
      <w:r w:rsidRPr="00433674">
        <w:t>citizen</w:t>
      </w:r>
      <w:proofErr w:type="spellEnd"/>
      <w:r w:rsidRPr="00433674">
        <w:t xml:space="preserve"> of </w:t>
      </w:r>
      <w:proofErr w:type="spellStart"/>
      <w:r w:rsidRPr="00433674">
        <w:t>Ukraine</w:t>
      </w:r>
      <w:proofErr w:type="spellEnd"/>
      <w:r w:rsidRPr="00433674">
        <w:t xml:space="preserve"> and </w:t>
      </w:r>
      <w:proofErr w:type="spellStart"/>
      <w:r w:rsidRPr="00433674">
        <w:t>your</w:t>
      </w:r>
      <w:proofErr w:type="spellEnd"/>
      <w:r w:rsidRPr="00433674">
        <w:t xml:space="preserve"> </w:t>
      </w:r>
      <w:proofErr w:type="spellStart"/>
      <w:r w:rsidRPr="00433674">
        <w:t>stay</w:t>
      </w:r>
      <w:proofErr w:type="spellEnd"/>
      <w:r w:rsidRPr="00433674">
        <w:t xml:space="preserve"> </w:t>
      </w:r>
      <w:proofErr w:type="spellStart"/>
      <w:r w:rsidRPr="00433674">
        <w:t>has</w:t>
      </w:r>
      <w:proofErr w:type="spellEnd"/>
      <w:r w:rsidRPr="00433674">
        <w:t xml:space="preserve"> </w:t>
      </w:r>
      <w:proofErr w:type="spellStart"/>
      <w:r w:rsidRPr="00433674">
        <w:t>been</w:t>
      </w:r>
      <w:proofErr w:type="spellEnd"/>
      <w:r w:rsidRPr="00433674">
        <w:t xml:space="preserve"> </w:t>
      </w:r>
      <w:proofErr w:type="spellStart"/>
      <w:r w:rsidRPr="00433674">
        <w:t>extended</w:t>
      </w:r>
      <w:proofErr w:type="spellEnd"/>
      <w:r w:rsidRPr="00433674">
        <w:t xml:space="preserve"> by law, </w:t>
      </w:r>
      <w:proofErr w:type="spellStart"/>
      <w:r w:rsidRPr="00433674">
        <w:t>write</w:t>
      </w:r>
      <w:proofErr w:type="spellEnd"/>
      <w:r w:rsidRPr="00433674">
        <w:t xml:space="preserve"> </w:t>
      </w:r>
      <w:r w:rsidR="005375BF">
        <w:t>„</w:t>
      </w:r>
      <w:r w:rsidR="00433674">
        <w:t>specustawa UKR</w:t>
      </w:r>
      <w:r w:rsidRPr="00433674">
        <w:t>".</w:t>
      </w:r>
    </w:p>
    <w:p w14:paraId="21787E52" w14:textId="77777777" w:rsidR="00C72922" w:rsidRDefault="00C72922" w:rsidP="00C72922"/>
    <w:p w14:paraId="2692DF71" w14:textId="77777777" w:rsidR="00C72922" w:rsidRDefault="00C72922" w:rsidP="00AB2BA8">
      <w:pPr>
        <w:spacing w:after="0"/>
      </w:pPr>
      <w:r>
        <w:t>**</w:t>
      </w:r>
      <w:r w:rsidR="00767E2A" w:rsidRPr="00767E2A">
        <w:rPr>
          <w:b/>
          <w:u w:val="single"/>
        </w:rPr>
        <w:t>N</w:t>
      </w:r>
      <w:r w:rsidR="007B1D4B">
        <w:rPr>
          <w:b/>
          <w:u w:val="single"/>
        </w:rPr>
        <w:t>ie</w:t>
      </w:r>
      <w:r w:rsidR="00767E2A">
        <w:t xml:space="preserve"> wpisuj miejsca zamieszkania.</w:t>
      </w:r>
    </w:p>
    <w:p w14:paraId="6B92A8BF" w14:textId="77777777" w:rsidR="00AB2BA8" w:rsidRDefault="00AB2BA8" w:rsidP="00AB2BA8">
      <w:pPr>
        <w:spacing w:after="0"/>
      </w:pPr>
      <w:r>
        <w:t xml:space="preserve">    D</w:t>
      </w:r>
      <w:r w:rsidRPr="00AB2BA8">
        <w:t xml:space="preserve">o </w:t>
      </w:r>
      <w:r w:rsidRPr="007B1D4B">
        <w:rPr>
          <w:b/>
          <w:u w:val="single"/>
        </w:rPr>
        <w:t xml:space="preserve">not </w:t>
      </w:r>
      <w:proofErr w:type="spellStart"/>
      <w:r w:rsidRPr="00AB2BA8">
        <w:t>write</w:t>
      </w:r>
      <w:proofErr w:type="spellEnd"/>
      <w:r w:rsidRPr="00AB2BA8">
        <w:t xml:space="preserve"> </w:t>
      </w:r>
      <w:proofErr w:type="spellStart"/>
      <w:r w:rsidRPr="00AB2BA8">
        <w:t>your</w:t>
      </w:r>
      <w:proofErr w:type="spellEnd"/>
      <w:r w:rsidRPr="00AB2BA8">
        <w:t xml:space="preserve"> place of </w:t>
      </w:r>
      <w:proofErr w:type="spellStart"/>
      <w:r w:rsidRPr="00AB2BA8">
        <w:t>residence</w:t>
      </w:r>
      <w:proofErr w:type="spellEnd"/>
      <w:r>
        <w:t>.</w:t>
      </w:r>
    </w:p>
    <w:p w14:paraId="74609827" w14:textId="77777777" w:rsidR="00767E2A" w:rsidRDefault="00767E2A" w:rsidP="00C72922"/>
    <w:p w14:paraId="38B9F83F" w14:textId="77777777" w:rsidR="00303547" w:rsidRDefault="00303547"/>
    <w:sectPr w:rsidR="00303547" w:rsidSect="00C729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212"/>
    <w:multiLevelType w:val="hybridMultilevel"/>
    <w:tmpl w:val="711CB60E"/>
    <w:lvl w:ilvl="0" w:tplc="B3B01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6"/>
    <w:rsid w:val="00032A61"/>
    <w:rsid w:val="000C2848"/>
    <w:rsid w:val="001445C5"/>
    <w:rsid w:val="002F675B"/>
    <w:rsid w:val="00303547"/>
    <w:rsid w:val="00433674"/>
    <w:rsid w:val="00467400"/>
    <w:rsid w:val="005375BF"/>
    <w:rsid w:val="006B476E"/>
    <w:rsid w:val="006C5C74"/>
    <w:rsid w:val="00767E2A"/>
    <w:rsid w:val="007B1D4B"/>
    <w:rsid w:val="008C639B"/>
    <w:rsid w:val="009309DF"/>
    <w:rsid w:val="00A57377"/>
    <w:rsid w:val="00A90896"/>
    <w:rsid w:val="00A96687"/>
    <w:rsid w:val="00AB2BA8"/>
    <w:rsid w:val="00B32EC2"/>
    <w:rsid w:val="00BA0A8D"/>
    <w:rsid w:val="00C72922"/>
    <w:rsid w:val="00DB0383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398B"/>
  <w15:chartTrackingRefBased/>
  <w15:docId w15:val="{0A1BD436-E16B-4F3A-AF1A-0E79A6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83"/>
    <w:pPr>
      <w:ind w:left="720"/>
      <w:contextualSpacing/>
    </w:pPr>
  </w:style>
  <w:style w:type="table" w:styleId="Tabela-Siatka">
    <w:name w:val="Table Grid"/>
    <w:basedOn w:val="Standardowy"/>
    <w:uiPriority w:val="39"/>
    <w:rsid w:val="0030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EF4B-394A-4E05-8908-3D0A9B8A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MUW</dc:creator>
  <cp:keywords/>
  <dc:description/>
  <cp:lastModifiedBy>Edyta Szumlak</cp:lastModifiedBy>
  <cp:revision>2</cp:revision>
  <dcterms:created xsi:type="dcterms:W3CDTF">2024-01-31T07:20:00Z</dcterms:created>
  <dcterms:modified xsi:type="dcterms:W3CDTF">2024-01-31T07:20:00Z</dcterms:modified>
</cp:coreProperties>
</file>